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DD7FB" w14:textId="77777777" w:rsidR="005B5074" w:rsidRPr="00410109" w:rsidRDefault="00410109">
      <w:pPr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  <w:r w:rsidRPr="00410109">
        <w:rPr>
          <w:rFonts w:ascii="Arial" w:eastAsia="Arial" w:hAnsi="Arial" w:cs="Arial"/>
          <w:color w:val="000000"/>
          <w:sz w:val="18"/>
          <w:szCs w:val="18"/>
          <w:lang w:val="es-CO"/>
        </w:rPr>
        <w:t xml:space="preserve">Armenia, Quindío </w:t>
      </w:r>
      <w:r w:rsidRPr="00410109">
        <w:rPr>
          <w:rFonts w:ascii="Arial" w:eastAsia="Arial" w:hAnsi="Arial" w:cs="Arial"/>
          <w:sz w:val="18"/>
          <w:szCs w:val="18"/>
          <w:lang w:val="es-CO"/>
        </w:rPr>
        <w:t>12</w:t>
      </w:r>
      <w:r w:rsidRPr="00410109">
        <w:rPr>
          <w:rFonts w:ascii="Arial" w:eastAsia="Arial" w:hAnsi="Arial" w:cs="Arial"/>
          <w:color w:val="000000"/>
          <w:sz w:val="18"/>
          <w:szCs w:val="18"/>
          <w:lang w:val="es-CO"/>
        </w:rPr>
        <w:t xml:space="preserve"> de Diciembre de 2024</w:t>
      </w:r>
    </w:p>
    <w:p w14:paraId="79F385CE" w14:textId="77777777" w:rsidR="005B5074" w:rsidRPr="00410109" w:rsidRDefault="00410109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  <w:r w:rsidRPr="00410109">
        <w:rPr>
          <w:rFonts w:ascii="Arial" w:eastAsia="Arial" w:hAnsi="Arial" w:cs="Arial"/>
          <w:color w:val="000000"/>
          <w:sz w:val="18"/>
          <w:szCs w:val="18"/>
          <w:lang w:val="es-CO"/>
        </w:rPr>
        <w:t xml:space="preserve">Señor: </w:t>
      </w:r>
    </w:p>
    <w:p w14:paraId="0E6136EF" w14:textId="77777777" w:rsidR="005B5074" w:rsidRPr="00410109" w:rsidRDefault="00410109">
      <w:pPr>
        <w:spacing w:after="0"/>
        <w:jc w:val="both"/>
        <w:rPr>
          <w:rFonts w:ascii="Arial" w:eastAsia="Arial" w:hAnsi="Arial" w:cs="Arial"/>
          <w:b/>
          <w:color w:val="000000"/>
          <w:sz w:val="18"/>
          <w:szCs w:val="18"/>
          <w:lang w:val="es-CO"/>
        </w:rPr>
      </w:pPr>
      <w:r w:rsidRPr="00410109">
        <w:rPr>
          <w:rFonts w:ascii="Arial" w:eastAsia="Arial" w:hAnsi="Arial" w:cs="Arial"/>
          <w:b/>
          <w:color w:val="000000"/>
          <w:sz w:val="18"/>
          <w:szCs w:val="18"/>
          <w:lang w:val="es-CO"/>
        </w:rPr>
        <w:t>JOHAN MANUEL GUEVARA</w:t>
      </w:r>
    </w:p>
    <w:p w14:paraId="4285357B" w14:textId="77777777" w:rsidR="005B5074" w:rsidRPr="00410109" w:rsidRDefault="00410109">
      <w:pPr>
        <w:spacing w:after="0"/>
        <w:jc w:val="both"/>
        <w:rPr>
          <w:rFonts w:ascii="Arial" w:eastAsia="Arial" w:hAnsi="Arial" w:cs="Arial"/>
          <w:b/>
          <w:color w:val="000000"/>
          <w:sz w:val="18"/>
          <w:szCs w:val="18"/>
          <w:lang w:val="es-CO"/>
        </w:rPr>
      </w:pPr>
      <w:r w:rsidRPr="00410109">
        <w:rPr>
          <w:rFonts w:ascii="Arial" w:eastAsia="Arial" w:hAnsi="Arial" w:cs="Arial"/>
          <w:b/>
          <w:color w:val="000000"/>
          <w:sz w:val="18"/>
          <w:szCs w:val="18"/>
          <w:lang w:val="es-CO"/>
        </w:rPr>
        <w:t>PRESIDENTE SINTRADEPARTAMENTAL</w:t>
      </w:r>
    </w:p>
    <w:p w14:paraId="0B61948A" w14:textId="77777777" w:rsidR="005B5074" w:rsidRPr="00410109" w:rsidRDefault="005B5074">
      <w:pPr>
        <w:spacing w:after="0"/>
        <w:jc w:val="both"/>
        <w:rPr>
          <w:rFonts w:ascii="Arial" w:eastAsia="Arial" w:hAnsi="Arial" w:cs="Arial"/>
          <w:b/>
          <w:color w:val="000000"/>
          <w:sz w:val="18"/>
          <w:szCs w:val="18"/>
          <w:lang w:val="es-CO"/>
        </w:rPr>
      </w:pPr>
    </w:p>
    <w:p w14:paraId="398C3857" w14:textId="77777777" w:rsidR="005B5074" w:rsidRPr="00410109" w:rsidRDefault="00410109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  <w:r w:rsidRPr="00410109">
        <w:rPr>
          <w:rFonts w:ascii="Arial" w:eastAsia="Arial" w:hAnsi="Arial" w:cs="Arial"/>
          <w:color w:val="000000"/>
          <w:sz w:val="18"/>
          <w:szCs w:val="18"/>
          <w:lang w:val="es-CO"/>
        </w:rPr>
        <w:t xml:space="preserve">Asunto: </w:t>
      </w:r>
      <w:r w:rsidRPr="00410109">
        <w:rPr>
          <w:rFonts w:ascii="Arial" w:eastAsia="Arial" w:hAnsi="Arial" w:cs="Arial"/>
          <w:color w:val="000000"/>
          <w:sz w:val="18"/>
          <w:szCs w:val="18"/>
          <w:lang w:val="es-CO"/>
        </w:rPr>
        <w:tab/>
        <w:t xml:space="preserve">Respuesta Solicitud de información Trámite registro de carrera. </w:t>
      </w:r>
    </w:p>
    <w:p w14:paraId="535A4303" w14:textId="77777777" w:rsidR="005B5074" w:rsidRPr="00410109" w:rsidRDefault="005B5074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</w:p>
    <w:p w14:paraId="48C9A906" w14:textId="77777777" w:rsidR="005B5074" w:rsidRPr="00410109" w:rsidRDefault="00410109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  <w:r w:rsidRPr="00410109">
        <w:rPr>
          <w:rFonts w:ascii="Arial" w:eastAsia="Arial" w:hAnsi="Arial" w:cs="Arial"/>
          <w:color w:val="000000"/>
          <w:sz w:val="18"/>
          <w:szCs w:val="18"/>
          <w:lang w:val="es-CO"/>
        </w:rPr>
        <w:t xml:space="preserve">Cordial Saludo, </w:t>
      </w:r>
    </w:p>
    <w:p w14:paraId="7B662A56" w14:textId="77777777" w:rsidR="005B5074" w:rsidRPr="00410109" w:rsidRDefault="005B5074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</w:p>
    <w:p w14:paraId="1973194F" w14:textId="77777777" w:rsidR="005B5074" w:rsidRPr="00410109" w:rsidRDefault="00410109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  <w:r w:rsidRPr="00410109">
        <w:rPr>
          <w:rFonts w:ascii="Arial" w:eastAsia="Arial" w:hAnsi="Arial" w:cs="Arial"/>
          <w:color w:val="000000"/>
          <w:sz w:val="18"/>
          <w:szCs w:val="18"/>
          <w:lang w:val="es-CO"/>
        </w:rPr>
        <w:t xml:space="preserve">Por medio del presente y de la manera más atenta esta dependencia procede a dar respuesta de su solicitud de la siguiente manera: </w:t>
      </w:r>
    </w:p>
    <w:p w14:paraId="6F9EAD1C" w14:textId="77777777" w:rsidR="005B5074" w:rsidRPr="00410109" w:rsidRDefault="005B5074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</w:p>
    <w:tbl>
      <w:tblPr>
        <w:tblStyle w:val="a"/>
        <w:tblW w:w="8742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581"/>
        <w:gridCol w:w="2177"/>
        <w:gridCol w:w="1751"/>
        <w:gridCol w:w="2654"/>
        <w:gridCol w:w="1579"/>
      </w:tblGrid>
      <w:tr w:rsidR="005B5074" w14:paraId="6F19C05E" w14:textId="77777777">
        <w:trPr>
          <w:trHeight w:val="30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3FAF7" w14:textId="77777777" w:rsidR="005B5074" w:rsidRPr="00410109" w:rsidRDefault="005B5074">
            <w:pPr>
              <w:rPr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79FAFDE" w14:textId="77777777" w:rsidR="005B5074" w:rsidRDefault="0041010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APELLIDOS Y NOMBRES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42AC532" w14:textId="77777777" w:rsidR="005B5074" w:rsidRDefault="0041010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CEDULA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7DBD812" w14:textId="77777777" w:rsidR="005B5074" w:rsidRDefault="0041010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PROFESION/CARGO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FCFA43" w14:textId="77777777" w:rsidR="005B5074" w:rsidRDefault="005B5074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B5074" w:rsidRPr="00410109" w14:paraId="1A4747BF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5C2CB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ECE1E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CIFUENTES GARCIA JORGE IVAN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65614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9.771.134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F66F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TECNICO ADMINISTRATIVO GRADO 01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F0DF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La CNSC ya efectuó la inscripción</w:t>
            </w:r>
          </w:p>
        </w:tc>
      </w:tr>
      <w:tr w:rsidR="005B5074" w:rsidRPr="00410109" w14:paraId="4A37946C" w14:textId="77777777">
        <w:trPr>
          <w:trHeight w:val="149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82EB9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53BDC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OBANDO VALENCIA FABIAN ANDRES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639CA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12.277.024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F68A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TÉCNICO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</w:t>
            </w: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ÁREA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E539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 xml:space="preserve">Se radicó ante la CNSC la solicitud de </w:t>
            </w: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inscripción y está</w:t>
            </w: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 xml:space="preserve"> en análisis por parte de ellos.</w:t>
            </w:r>
          </w:p>
        </w:tc>
      </w:tr>
      <w:tr w:rsidR="005B5074" w:rsidRPr="00410109" w14:paraId="0E8D8A7F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5CF78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51F6F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XANDRA MILENA BAQUERO MORENO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3D44B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52.910.745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41B8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41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2BE3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6D3DC00B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6D43F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951E0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ARANGO VALLEJO LUIS ANCIZAR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6C1CF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75.082.965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0E53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3DBF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La CNSC ya efectuó la inscripción</w:t>
            </w:r>
          </w:p>
        </w:tc>
      </w:tr>
      <w:tr w:rsidR="005B5074" w:rsidRPr="00410109" w14:paraId="175F27DD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D6958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F3ED8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JIMENEZ JARAMILLO ERIKA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AB146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1.094.954.615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F84E0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TECNICO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52ED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Se radicó ante la CNSC la solicitud de inscripción está en reparto por parte de ellos.</w:t>
            </w:r>
          </w:p>
        </w:tc>
      </w:tr>
      <w:tr w:rsidR="005B5074" w:rsidRPr="00410109" w14:paraId="3772986C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913FD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0AE6B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 w:rsidRPr="00410109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JONNY ANDERSON BUITRAGO BELTRAN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03316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10109">
              <w:rPr>
                <w:rFonts w:ascii="Arial" w:eastAsia="Arial" w:hAnsi="Arial" w:cs="Arial"/>
                <w:color w:val="000000"/>
                <w:szCs w:val="24"/>
              </w:rPr>
              <w:t xml:space="preserve">4.372.368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A257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10109">
              <w:rPr>
                <w:rFonts w:ascii="Arial" w:eastAsia="Arial" w:hAnsi="Arial" w:cs="Arial"/>
                <w:color w:val="000000"/>
                <w:szCs w:val="24"/>
              </w:rPr>
              <w:t xml:space="preserve">REFERENTE SALUD LABORAL GRADO 3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CB28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La CNSC ya efectuó la inscripción</w:t>
            </w:r>
          </w:p>
        </w:tc>
      </w:tr>
      <w:tr w:rsidR="005B5074" w:rsidRPr="00410109" w14:paraId="447E82AF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E2760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953EF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LAURA MARIA ARROYAVE MURILLO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5CB4B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1.094.917.587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E36C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84A5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Se radicó ante la CNSC la solicitud de inscripción está pendiente de Proyectar Resolución por parte de ellos</w:t>
            </w:r>
          </w:p>
        </w:tc>
      </w:tr>
      <w:tr w:rsidR="005B5074" w:rsidRPr="00410109" w14:paraId="63E8A024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85E1F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FB056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OMAR DAVILA CARMONA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CD4B7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9.815.825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6BE3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AUXILIAR DE SERVICIOS GENERALES GRADO 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C39A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Se radicó ante la CNSC la solicitud de inscripción está pendiente de Proyectar Resolución por parte de ellos</w:t>
            </w:r>
          </w:p>
        </w:tc>
      </w:tr>
      <w:tr w:rsidR="005B5074" w:rsidRPr="00410109" w14:paraId="5B3B8458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483EE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62F28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EDGAR RAMIRO BAUTISTA BELLO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BE85F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79.958.904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725C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TÉCNICO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</w:t>
            </w: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ÁREA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F1D6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Se radicó ante la CNSC la solicitud de inscripción está en reparto por parte de ellos.</w:t>
            </w:r>
          </w:p>
        </w:tc>
      </w:tr>
      <w:tr w:rsidR="005B5074" w:rsidRPr="00410109" w14:paraId="43BDB71F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10980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62BB2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SLEINY ORTIZ ALVAREZ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72E57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1.015.464.320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9C846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 GRADO 04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0B42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en reparto por parte de ellos.</w:t>
            </w:r>
          </w:p>
        </w:tc>
      </w:tr>
      <w:tr w:rsidR="005B5074" w:rsidRPr="00410109" w14:paraId="0D303CEC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6F96D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3BAA48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EDDY PAOLA BEDOYA QUIROGA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06445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39.579.267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9C48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619A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La CNSC ya efectuó la inscripción</w:t>
            </w:r>
          </w:p>
        </w:tc>
      </w:tr>
      <w:tr w:rsidR="005B5074" w:rsidRPr="00410109" w14:paraId="58552B40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DD366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3A33B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JULIO DARIO ORELLANO CARRILLO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9EA9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77.189.227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9B318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TÉCNICO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</w:t>
            </w: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ÁREA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6C73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Se radicó ante la CNSC la solicitud de inscripción está pendiente de Proyectar Resolución por parte de ellos</w:t>
            </w:r>
          </w:p>
        </w:tc>
      </w:tr>
      <w:tr w:rsidR="005B5074" w:rsidRPr="00410109" w14:paraId="3A2EC90D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92E49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18B60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MARIA CAMILA CASTAÑO ALVAREZ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CA815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1.193.031.157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0F0A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 GRADO 04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2AB35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en reparto por parte de ellos</w:t>
            </w:r>
          </w:p>
        </w:tc>
      </w:tr>
      <w:tr w:rsidR="005B5074" w:rsidRPr="00410109" w14:paraId="3054777A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3C56D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9A7EF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JONATHAN BARTOLO PINZON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4C64A7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1.030.542.789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1291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TÉCNICO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</w:t>
            </w: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ÁREA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0B7D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02A94730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85E96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15D1C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MAROLY NAZARENO CARDONA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DD2FE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1.087.131.714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0941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 GRADO 04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3D82F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3CB62672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CB42F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94E4F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EDWIN ORLANDO MALDONADO SANCHEZ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E1860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1.098.672.013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CF1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TECNICO ADMINISTRATIVO GRADO 03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E314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Se radicó ante la CNSC la solicitud de inscripción está en reparto por parte de ellos</w:t>
            </w:r>
          </w:p>
        </w:tc>
      </w:tr>
      <w:tr w:rsidR="005B5074" w:rsidRPr="00410109" w14:paraId="42059229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DB563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47380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LUZ ASTRID SALAZAR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FDBDB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30.396.363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18AF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 GRADO 05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9A6EC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pendiente de Proyectar Resolución por parte de ello</w:t>
            </w:r>
          </w:p>
        </w:tc>
      </w:tr>
      <w:tr w:rsidR="005B5074" w:rsidRPr="00410109" w14:paraId="6D2DEDC0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51458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A71ED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LUISA FERNANDA GARCIA LOPEZ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1519D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1.094.882.065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4B692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39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CE445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1C6AEA8C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6D1EB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FDEE4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MAGDA JOHANA ARIAS GALVIS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6A55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24.584.742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21CFB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6DE7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La CNSC ya efectuó la inscripción</w:t>
            </w:r>
          </w:p>
        </w:tc>
      </w:tr>
      <w:tr w:rsidR="005B5074" w:rsidRPr="00410109" w14:paraId="09587C6C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4B61B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AFAF5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DANIELA CORREA GIRALDO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A57FA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1.094.934.862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DFCE4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A653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La CNSC ya efectuó la inscripción</w:t>
            </w:r>
          </w:p>
        </w:tc>
      </w:tr>
      <w:tr w:rsidR="005B5074" w:rsidRPr="00410109" w14:paraId="021A0737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9EC8A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4318A" w14:textId="77777777" w:rsidR="005B5074" w:rsidRPr="00410109" w:rsidRDefault="00410109">
            <w:pPr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ALDAIR DE JESUS MACEA VERGARA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D58F2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1.003.127.091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9FF47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AUXILIAR DE SERVICIOS GENERALES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0595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 xml:space="preserve">Se radicó ante la CNSC la solicitud de </w:t>
            </w: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inscripción y está</w:t>
            </w: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 xml:space="preserve"> en análisis por parte de ellos.</w:t>
            </w:r>
          </w:p>
        </w:tc>
      </w:tr>
      <w:tr w:rsidR="005B5074" w:rsidRPr="00410109" w14:paraId="6DCD2DB4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3738A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45592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FROILAN MARTINEZ MARULANDA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383C0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18.370.765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420E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TECNICO OPERATIVO GRADO 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DCBF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La CNSC ya efectuó la inscripción</w:t>
            </w:r>
          </w:p>
        </w:tc>
      </w:tr>
      <w:tr w:rsidR="005B5074" w14:paraId="5D200007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F3392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A5882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JHON JAIRO VALENCIA SOTO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23F6F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75.094.606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82E62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 GRADO 04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41F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 elegible presentó renuncia </w:t>
            </w:r>
          </w:p>
        </w:tc>
      </w:tr>
      <w:tr w:rsidR="005B5074" w:rsidRPr="00410109" w14:paraId="64A7AF73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DF36C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038C5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KAREN LIZETH AGUDELO GUZMAN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EC2CB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1.116.256.027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3CECB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DE SERVICIOS GENERALES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34E9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480D0AB8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2C2B2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3DA10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NATALIA RAMOS BELTRAN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188E2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41.918.339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FD40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TECNICO ADMINISTRATIVO GRADO 03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4E19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en reparto por parte de ellos</w:t>
            </w:r>
          </w:p>
        </w:tc>
      </w:tr>
      <w:tr w:rsidR="005B5074" w14:paraId="46E49699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1156D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FD59C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RAUL MORALES TRIANA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28170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7.521.519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6F45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CONDUCTOR MECANICO GRADO 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6BC7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Libre Nombramiento </w:t>
            </w:r>
          </w:p>
        </w:tc>
      </w:tr>
      <w:tr w:rsidR="005B5074" w:rsidRPr="00410109" w14:paraId="39412D34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2353C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12DD8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MARINA GOMEZ PALOMINO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8724B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1.095.920.130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54AEA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 GRADO 05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B82B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 xml:space="preserve">Se radicó ante la CNSC la solicitud de </w:t>
            </w: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inscripción y está</w:t>
            </w: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 xml:space="preserve"> en análisis por parte de ellos.</w:t>
            </w:r>
          </w:p>
        </w:tc>
      </w:tr>
      <w:tr w:rsidR="005B5074" w:rsidRPr="00410109" w14:paraId="24D6F2DA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FE6BB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3484F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DAMARIS LORENA GUTIERREZ CAMACHO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9D744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33.818.412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41A01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ADMINISTRATIVO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66B16" w14:textId="77777777" w:rsidR="005B5074" w:rsidRPr="00410109" w:rsidRDefault="00410109" w:rsidP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53F46BFA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F5016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0535A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JUAN GABRIEL TABARES RAMIREZ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A8B18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1.094.899.199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70B08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SERVICIOS GENERALES GRADO 02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F20A6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pendiente de Proyectar Resolución por parte de ellos</w:t>
            </w:r>
          </w:p>
        </w:tc>
      </w:tr>
      <w:tr w:rsidR="005B5074" w:rsidRPr="00410109" w14:paraId="26746A91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F3055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E16E7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EDISSON VALENCIA LOPEZ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17694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1.110.449.684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03B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TECNICO ADMINISTRATIVO GRADO 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EC912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Se radicó ante la CNSC la solicitud de inscripción está en reparto por parte de ellos.</w:t>
            </w:r>
          </w:p>
        </w:tc>
      </w:tr>
      <w:tr w:rsidR="005B5074" w:rsidRPr="00410109" w14:paraId="5D9E80FD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90AE7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422AC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YENNY PATRICIA QUEVEDO ORTIZ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309C2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1.032.440.103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A392F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09484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2FE36C9A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75F7A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67E93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BARKLEY ONEXI GALENAO MEJIA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28A2C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16.229.040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B795F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TECNICO OPERATIVO GRADO 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C24FA" w14:textId="77777777" w:rsidR="005B5074" w:rsidRPr="00410109" w:rsidRDefault="00410109" w:rsidP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0935BD20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A2B5C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E32F9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YESIKA FERNANDA IBARRA ALVAREZ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67065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1.004.694.706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A8C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 GRADO 04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F58A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La CNSC ya efectuó la inscripción</w:t>
            </w:r>
          </w:p>
        </w:tc>
      </w:tr>
      <w:tr w:rsidR="005B5074" w:rsidRPr="00410109" w14:paraId="7DCBD0DC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53031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6B126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JULIAN YESID RIVERA HERNANDEZ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6E77B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75.104.568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2A15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TÉCNICO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</w:t>
            </w: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ÁREA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3DA5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Se radicó ante la CNSC la solicitud de inscripción está pendiente de Proyectar Resolución por parte de ellos</w:t>
            </w:r>
          </w:p>
        </w:tc>
      </w:tr>
      <w:tr w:rsidR="005B5074" w:rsidRPr="00410109" w14:paraId="4BBC212C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873AC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A489B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YENNY MARCELA HAYA GIRALDO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021D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1.094.899.957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5CDE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DE SALUD GRADO 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AA516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en reparto por parte de ellos</w:t>
            </w:r>
          </w:p>
        </w:tc>
      </w:tr>
      <w:tr w:rsidR="005B5074" w:rsidRPr="00410109" w14:paraId="5596E85C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16935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DD006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LAURA CATALINA PALACIO RESTREPO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251BE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1.097.033.433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BE83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PROFESIONAL UNIVERSITARIO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9549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La CNSC ya efectuó la inscripción</w:t>
            </w:r>
          </w:p>
        </w:tc>
      </w:tr>
      <w:tr w:rsidR="005B5074" w:rsidRPr="00410109" w14:paraId="0258BE0E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CFF45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9B87C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JOAQUIN EMILIO GOMEZ ECHEVERRY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72C4A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14.802.401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D20C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 GRADO 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F4EB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Se radicó ante la CNSC la solicitud de inscripción está en reparto por parte de ellos.</w:t>
            </w:r>
          </w:p>
        </w:tc>
      </w:tr>
      <w:tr w:rsidR="005B5074" w:rsidRPr="00410109" w14:paraId="1F419DE7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FDB1B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5613E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YURI ANDREA CARVAJAL ZAPATA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706E7B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1.096.037.164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B07D4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TÉCNICO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0AC3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La CNSC ya efectuó la inscripción</w:t>
            </w:r>
          </w:p>
        </w:tc>
      </w:tr>
      <w:tr w:rsidR="005B5074" w14:paraId="79CFBE3A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37033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420BB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ERICA ANDREA ZAPATA DAVID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68755B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43.760.498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1293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TÉCNICO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</w:t>
            </w: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ÁREA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8E9C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La elegible renunció</w:t>
            </w:r>
          </w:p>
        </w:tc>
      </w:tr>
      <w:tr w:rsidR="005B5074" w:rsidRPr="00410109" w14:paraId="52D38F4C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1A2D2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00D68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DIEZON DIAZ ACUÑA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F34AE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1.124.033.929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4F89C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TÉCNICO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</w:t>
            </w: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ÁREA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26D30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062B77E1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D2DAE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E223B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SINDRIA YURLEY RAVE OVIEDO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43036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1.010.014.947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A6E57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GRADO 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80101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en reparto por parte de ellos</w:t>
            </w:r>
          </w:p>
        </w:tc>
      </w:tr>
      <w:tr w:rsidR="005B5074" w:rsidRPr="00410109" w14:paraId="4F0EDC4B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2B799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A3FA7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ANGELA BRIYIT GUERRA OSORIO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89FB2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1.122.131.430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321B7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SERVICIOS GENERALES GRADO 02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15035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pendiente de Proyectar Resolución por parte de ellos</w:t>
            </w:r>
          </w:p>
        </w:tc>
      </w:tr>
      <w:tr w:rsidR="005B5074" w:rsidRPr="00410109" w14:paraId="1B0DF010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5F753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DE8F8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JHON MARIO FLOREZ CRUZ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F4650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10109">
              <w:rPr>
                <w:rFonts w:ascii="Arial" w:eastAsia="Arial" w:hAnsi="Arial" w:cs="Arial"/>
                <w:color w:val="000000"/>
                <w:szCs w:val="24"/>
              </w:rPr>
              <w:t xml:space="preserve">1.020.493.611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4B32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SERVICIOS GENERALES GRADO 02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698B9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44E7F4E6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F5D39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80B27" w14:textId="77777777" w:rsidR="005B5074" w:rsidRDefault="00410109">
            <w:pPr>
              <w:spacing w:after="0" w:line="240" w:lineRule="auto"/>
            </w:pPr>
            <w:r>
              <w:t xml:space="preserve">RUFFELY PEREZ HENAO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0C0E4" w14:textId="77777777" w:rsidR="005B5074" w:rsidRDefault="00410109">
            <w:pPr>
              <w:spacing w:after="0" w:line="240" w:lineRule="auto"/>
            </w:pPr>
            <w:r>
              <w:t xml:space="preserve">7.557.573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DB73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 GRADO 04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37E7A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en reparto por parte de ellos</w:t>
            </w:r>
          </w:p>
        </w:tc>
      </w:tr>
      <w:tr w:rsidR="005B5074" w:rsidRPr="00410109" w14:paraId="582E9E82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AE896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96B7A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RUPERTO PALOMO JIMENEZ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D0EDF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16.216.248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5BE7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SERVICIOS GENERALES GRADO 02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26D0F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en reparto por parte de ellos</w:t>
            </w:r>
          </w:p>
        </w:tc>
      </w:tr>
      <w:tr w:rsidR="005B5074" w:rsidRPr="00410109" w14:paraId="644A68B2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3B4B3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7F7D7" w14:textId="77777777" w:rsidR="005B5074" w:rsidRPr="00410109" w:rsidRDefault="00410109">
            <w:pPr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ROCIO DEL PILAR GALARZA ROJAS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BD185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40.040.562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89B2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41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C5C37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en reparto por parte de ellos</w:t>
            </w:r>
          </w:p>
        </w:tc>
      </w:tr>
      <w:tr w:rsidR="005B5074" w14:paraId="7990458A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F4FC8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45A57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CLAUDIA JIMENA SALAZAR MOTATO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A754D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41.963.767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2DF91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TECNICO ADMINISTRATIVO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9A49" w14:textId="77777777" w:rsidR="005B5074" w:rsidRDefault="005B507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AF6CFD7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Libre nombramiento </w:t>
            </w:r>
          </w:p>
        </w:tc>
      </w:tr>
      <w:tr w:rsidR="005B5074" w:rsidRPr="00410109" w14:paraId="454E651D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8C88D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2A801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ANA MARIA MEDINA VELOZA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25F3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1.094.934.995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0B138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984B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pendiente de Proyectar Resolución por parte de ellos</w:t>
            </w:r>
          </w:p>
        </w:tc>
      </w:tr>
      <w:tr w:rsidR="005B5074" w:rsidRPr="00410109" w14:paraId="516391B6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9EAB7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E5EE0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JULIO CESAR SANMARTIN JULIO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A7C8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1.028.009.028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6058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TÉCNICO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</w:t>
            </w: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>ÁREA</w:t>
            </w: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 xml:space="preserve">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5023D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pendiente de Proyectar Resolución por parte de ellos</w:t>
            </w:r>
          </w:p>
        </w:tc>
      </w:tr>
      <w:tr w:rsidR="005B5074" w:rsidRPr="00410109" w14:paraId="0DA47165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9CBC1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AA6C0" w14:textId="77777777" w:rsidR="005B5074" w:rsidRPr="00410109" w:rsidRDefault="00410109">
            <w:pPr>
              <w:rPr>
                <w:rFonts w:ascii="Arial" w:eastAsia="Arial" w:hAnsi="Arial" w:cs="Arial"/>
                <w:color w:val="000000"/>
              </w:rPr>
            </w:pPr>
            <w:r w:rsidRPr="00410109">
              <w:rPr>
                <w:rFonts w:ascii="Arial" w:eastAsia="Arial" w:hAnsi="Arial" w:cs="Arial"/>
                <w:color w:val="000000"/>
                <w:szCs w:val="24"/>
              </w:rPr>
              <w:t xml:space="preserve">ANDERSON EDILSON LINARES RUBIO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BBBFC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Cs w:val="20"/>
              </w:rPr>
            </w:pPr>
            <w:r w:rsidRPr="00410109">
              <w:rPr>
                <w:rFonts w:ascii="Arial" w:eastAsia="Arial" w:hAnsi="Arial" w:cs="Arial"/>
                <w:color w:val="000000"/>
              </w:rPr>
              <w:t xml:space="preserve">1.106.951.394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A123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szCs w:val="24"/>
                <w:lang w:val="es-CO"/>
              </w:rPr>
              <w:t>TÉCNICO</w:t>
            </w:r>
            <w:r w:rsidRPr="00410109">
              <w:rPr>
                <w:rFonts w:ascii="Arial" w:eastAsia="Arial" w:hAnsi="Arial" w:cs="Arial"/>
                <w:color w:val="000000"/>
                <w:szCs w:val="24"/>
                <w:lang w:val="es-CO"/>
              </w:rPr>
              <w:t xml:space="preserve"> </w:t>
            </w:r>
            <w:r w:rsidRPr="00410109">
              <w:rPr>
                <w:rFonts w:ascii="Arial" w:eastAsia="Arial" w:hAnsi="Arial" w:cs="Arial"/>
                <w:szCs w:val="24"/>
                <w:lang w:val="es-CO"/>
              </w:rPr>
              <w:t>ÁREA</w:t>
            </w:r>
            <w:r w:rsidRPr="00410109">
              <w:rPr>
                <w:rFonts w:ascii="Arial" w:eastAsia="Arial" w:hAnsi="Arial" w:cs="Arial"/>
                <w:color w:val="000000"/>
                <w:szCs w:val="24"/>
                <w:lang w:val="es-CO"/>
              </w:rPr>
              <w:t xml:space="preserve"> DE LA SALUD GRADO 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BFCF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61583FD2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EF9A4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C1380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CLAUDIA ESPERANZA GARZON OLAYA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4BFD5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37.010.503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04044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AUXILIAR DE SERVICIOS GENERALES GRADO 02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7480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en reparto por parte de ellos</w:t>
            </w:r>
          </w:p>
        </w:tc>
      </w:tr>
      <w:tr w:rsidR="005B5074" w:rsidRPr="00410109" w14:paraId="2FBC34E7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535A8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823C2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JESSICA ALEJANDRA TOBON CEBALLOS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08605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1.094.948.082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3EAA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TECNICO ADMINISTARTIVA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AD938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14:paraId="33122040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6499F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35272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GLORIA INES MELO CEDAS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EB8A7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41.885.627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C552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AUXILIAR ADMINISTRATIVO GRADO 09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AEC8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funcionaria ya salió.</w:t>
            </w:r>
          </w:p>
        </w:tc>
      </w:tr>
      <w:tr w:rsidR="005B5074" w:rsidRPr="00410109" w14:paraId="5629FD9C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BF8D0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51AEE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ANGELA PATRICIA PERDONOMO ALAPE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6EE5B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1.032.409.662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3075B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UNIVERSITARIA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DEFED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pendiente de Proyectar Resolución por parte de ellos</w:t>
            </w:r>
          </w:p>
        </w:tc>
      </w:tr>
      <w:tr w:rsidR="005B5074" w:rsidRPr="00410109" w14:paraId="7553A4AF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33F4B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FE255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LORENA JAZMIN DELGADO GOMEZ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AB8A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25.292.709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B06CF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FDC1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1C6F6049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1CA08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06383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ANGELA MARIA CARDONA ORTIZ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63A75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1.096.034.998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D783E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UNIVERSITARIA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9EEB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Provisional a la espera de posesión del elegible </w:t>
            </w:r>
            <w:proofErr w:type="spellStart"/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Andres</w:t>
            </w:r>
            <w:proofErr w:type="spellEnd"/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 xml:space="preserve"> Felipe </w:t>
            </w:r>
            <w:proofErr w:type="spellStart"/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Amorocho</w:t>
            </w:r>
            <w:proofErr w:type="spellEnd"/>
          </w:p>
        </w:tc>
      </w:tr>
      <w:tr w:rsidR="005B5074" w:rsidRPr="00410109" w14:paraId="5F1E2D75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D8BDC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B71BB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PAULA ANDREA OSORIO ORREGO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6E1AF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41.952.953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CCCBE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 GRADO 05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76A85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410109">
              <w:rPr>
                <w:rFonts w:ascii="Arial" w:eastAsia="Arial" w:hAnsi="Arial" w:cs="Arial"/>
                <w:sz w:val="20"/>
                <w:szCs w:val="20"/>
                <w:lang w:val="es-CO"/>
              </w:rPr>
              <w:t>La funcionaria se encuentra vinculada como provisional</w:t>
            </w:r>
          </w:p>
        </w:tc>
      </w:tr>
      <w:tr w:rsidR="005B5074" w:rsidRPr="00410109" w14:paraId="5834E36B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2C3BD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BE229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ALBA PATRICIA CASTRO ARIAS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FF0B8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41.910.286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BB08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DF9CC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pendiente de Proyectar Resolución por parte de ellos</w:t>
            </w:r>
          </w:p>
        </w:tc>
      </w:tr>
      <w:tr w:rsidR="005B5074" w:rsidRPr="00410109" w14:paraId="5090BAD8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577B0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D390E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DANIEL EDUARDO FONSECA MEJIA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2CF0B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1.094.925.391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D8B20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39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11F5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14:paraId="2A2F0C2A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CDE50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C987D8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YACKELINE PULGARIN SOTO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D28B6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34.065.941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F8D4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TECNICO OPERATIVO GRADO 111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E1B7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elegible presentó renuncia</w:t>
            </w:r>
          </w:p>
        </w:tc>
      </w:tr>
      <w:tr w:rsidR="005B5074" w:rsidRPr="00410109" w14:paraId="0F658A2B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26EAA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C4D92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SANDRA PATRICIA LONDOÑO MARTINEZ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89D66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25.021.852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B3735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AUXILIAR DE SERVICIOS GENERALES GRADO 06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1CE55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CO"/>
              </w:rPr>
            </w:pPr>
            <w:r w:rsidRPr="00410109">
              <w:rPr>
                <w:rFonts w:ascii="Arial" w:eastAsia="Arial" w:hAnsi="Arial" w:cs="Arial"/>
                <w:sz w:val="20"/>
                <w:szCs w:val="20"/>
                <w:lang w:val="es-CO"/>
              </w:rPr>
              <w:t>Auxiliar de libre nombramiento y remoción</w:t>
            </w:r>
          </w:p>
        </w:tc>
      </w:tr>
      <w:tr w:rsidR="005B5074" w:rsidRPr="00410109" w14:paraId="238322EB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24DB1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B505F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PAOLA ANDREA ORDUZ BUITRAGO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73AE2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30.396.605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B8EE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ESPECIALIZADO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7194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>
              <w:rPr>
                <w:rFonts w:ascii="Arial" w:eastAsia="Arial" w:hAnsi="Arial" w:cs="Arial"/>
                <w:szCs w:val="24"/>
                <w:lang w:val="es-CO"/>
              </w:rPr>
              <w:t>Provisional se reintegró</w:t>
            </w:r>
            <w:r w:rsidRPr="00410109">
              <w:rPr>
                <w:rFonts w:ascii="Arial" w:eastAsia="Arial" w:hAnsi="Arial" w:cs="Arial"/>
                <w:szCs w:val="24"/>
                <w:lang w:val="es-CO"/>
              </w:rPr>
              <w:t xml:space="preserve"> por orden judicial</w:t>
            </w:r>
          </w:p>
        </w:tc>
      </w:tr>
      <w:tr w:rsidR="005B5074" w:rsidRPr="00410109" w14:paraId="316058E3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F5747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42AB1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KATHERYM VANEGAS SANCHEZ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6915C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1.112.773.861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2DB8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TECNICO ADMINISTRATIVO GRADO 03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DC7A1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15A33F87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EB76F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FF549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LEIDY DANIELA CASTAÑO MEDINA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1FB2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1.061.777.182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47A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TECNICO ADMINISTRATIVO GRADO 03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2EA4D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14:paraId="02256AB6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8D052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CAF0E" w14:textId="77777777" w:rsidR="005B5074" w:rsidRDefault="0041010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VILLEGAS VILLEGAS MIGUEL EDUARDO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4A10C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79.341.241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337F3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0"/>
                <w:szCs w:val="20"/>
                <w:lang w:val="es-CO"/>
              </w:rPr>
              <w:t>AUXILIAR DE SERVICIOS GENERALES GRADO 06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6960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Libre Nombramiento</w:t>
            </w:r>
          </w:p>
        </w:tc>
      </w:tr>
      <w:tr w:rsidR="005B5074" w14:paraId="7F2F83E6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B6BA1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DD0370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CAUPAZ FLOREZ MARIO FERNANDO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9CB82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12.277.931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22AD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28A1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Funcionario de Carrera Administrativa</w:t>
            </w:r>
          </w:p>
        </w:tc>
      </w:tr>
      <w:tr w:rsidR="005B5074" w:rsidRPr="00410109" w14:paraId="76539D0F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3FF78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C949B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GUEVARA GARCIA HARRISON JHON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DDB5F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1.112.129.225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595EA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AUXILIAR DE SERVICIOS GENERALES GRADO 02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51A02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pendiente de Proyectar Resolución por parte de ellos</w:t>
            </w:r>
          </w:p>
        </w:tc>
      </w:tr>
      <w:tr w:rsidR="005B5074" w:rsidRPr="00410109" w14:paraId="24807AD6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D3C98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A3529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VEGA PEREZ HERNAN NICOLAS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64A9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1.122.411.025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8B9C1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TECNICO AREA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09B6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pendiente de Proyectar Resolución por parte de ellos</w:t>
            </w:r>
          </w:p>
        </w:tc>
      </w:tr>
      <w:tr w:rsidR="005B5074" w:rsidRPr="00410109" w14:paraId="24A4717A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536E9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87A50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DELGADO CANTOR DIANA MILENA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917AB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1.092.347.212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DD556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UNIVERSITARIA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E1264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1813C021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2256B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25A62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GOMEZ BUSTOS LUZ ANGELA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21348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1.075.655.334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A750A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 GRADO 05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F034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74775407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E5F2B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5E2C4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BUCHELLY SOSSA JESSICA CAROLINA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9537E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1.094.945.905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DDE5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 GRADO 04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15ADC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en reparto por parte de ellos</w:t>
            </w:r>
          </w:p>
        </w:tc>
      </w:tr>
      <w:tr w:rsidR="005B5074" w:rsidRPr="00410109" w14:paraId="42DB0B45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F93E5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97BB4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GOMEZ ANAYA LUIS CARLOS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B751F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1.098.625.575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D9BC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Cs w:val="24"/>
                <w:lang w:val="es-CO"/>
              </w:rPr>
              <w:t xml:space="preserve">AUXILIAR DE SERVICIOS </w:t>
            </w:r>
            <w:r w:rsidRPr="00410109">
              <w:rPr>
                <w:rFonts w:ascii="Arial" w:eastAsia="Arial" w:hAnsi="Arial" w:cs="Arial"/>
                <w:color w:val="000000"/>
                <w:sz w:val="20"/>
                <w:szCs w:val="24"/>
                <w:lang w:val="es-CO"/>
              </w:rPr>
              <w:t>GENERALES GRADO 02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5F955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La CNSC ya efectuó la inscripción</w:t>
            </w:r>
          </w:p>
        </w:tc>
      </w:tr>
      <w:tr w:rsidR="005B5074" w:rsidRPr="00410109" w14:paraId="00DB0C2A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C244A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91D00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GARCIA OSORIO YESSBEY LAN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A54F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41.948.611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ADBB4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5CFD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lang w:val="es-CO"/>
              </w:rPr>
              <w:t>Se encuentra surtiendo periodo de prueba</w:t>
            </w:r>
          </w:p>
        </w:tc>
      </w:tr>
      <w:tr w:rsidR="005B5074" w:rsidRPr="00410109" w14:paraId="432E67DB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E47D9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75090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MEDINA HENAO DIANA LORENA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A6593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41.951.761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79A43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DE SERVICIOS GENERALES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5B85B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en reparto por parte de ellos</w:t>
            </w:r>
          </w:p>
        </w:tc>
      </w:tr>
      <w:tr w:rsidR="005B5074" w:rsidRPr="00410109" w14:paraId="675419C8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30C81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3A9CD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JUAN SEBASTIAN CRUZ AMORTEGUI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5D764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14.297.764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500D4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D9544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pendiente de Proyectar Resolución por parte de ellos</w:t>
            </w:r>
          </w:p>
        </w:tc>
      </w:tr>
      <w:tr w:rsidR="005B5074" w:rsidRPr="00410109" w14:paraId="176D544B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E03D2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553ED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OCHOA TORRES SANDRA MILENA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16D42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30.230.926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965B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 GRADO 04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067DD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en reparto por parte de ellos</w:t>
            </w:r>
          </w:p>
        </w:tc>
      </w:tr>
      <w:tr w:rsidR="005B5074" w:rsidRPr="00410109" w14:paraId="239F17CA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76DE7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01AA6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MONTES FLOREZ ELIZABETH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B2313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41.961.015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88C4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47A27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pendiente de Proyectar Resolución por parte de ellos</w:t>
            </w:r>
          </w:p>
        </w:tc>
      </w:tr>
      <w:tr w:rsidR="005B5074" w:rsidRPr="00410109" w14:paraId="740C3537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07042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F5F94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BARRERO SANCHEZ JOHN JAMES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2952C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1.034.885.538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7BBF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TECNICO OPERATIVO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2229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CO"/>
              </w:rPr>
            </w:pPr>
            <w:r w:rsidRPr="00410109">
              <w:rPr>
                <w:rFonts w:ascii="Arial" w:eastAsia="Arial" w:hAnsi="Arial" w:cs="Arial"/>
                <w:sz w:val="20"/>
                <w:szCs w:val="20"/>
                <w:lang w:val="es-CO"/>
              </w:rPr>
              <w:t>El funcionario no se encuentra en planta</w:t>
            </w:r>
          </w:p>
        </w:tc>
      </w:tr>
      <w:tr w:rsidR="005B5074" w:rsidRPr="00410109" w14:paraId="7AA2184D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27346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ED0B3D" w14:textId="77777777" w:rsidR="005B5074" w:rsidRPr="00410109" w:rsidRDefault="00410109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410109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PARRA ZULUAGA DIANA PATRICIA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4EF97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 w:rsidRPr="00410109">
              <w:rPr>
                <w:rFonts w:ascii="Arial" w:eastAsia="Arial" w:hAnsi="Arial" w:cs="Arial"/>
                <w:color w:val="000000"/>
                <w:sz w:val="20"/>
                <w:szCs w:val="24"/>
              </w:rPr>
              <w:t xml:space="preserve">1.112.630.584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831D1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0"/>
                <w:szCs w:val="24"/>
                <w:lang w:val="es-CO"/>
              </w:rPr>
              <w:t>AUXILIAR DE SERVICIOS GENERALES GRADO 02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2772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6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14:paraId="4AA5E494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B44A6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565C0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PABON RINCON OSCAR JULIAN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D619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9.725.513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052C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TECNICO OPERATIVO GRADO 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339C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El elegible renunció</w:t>
            </w:r>
          </w:p>
        </w:tc>
      </w:tr>
      <w:tr w:rsidR="005B5074" w14:paraId="5AA1E93B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ED3D0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0A86E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GUARNIZO FELISA FERNADA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A63F1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1.032.419.625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9088B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TECNICO OPERATIVO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76DD" w14:textId="77777777" w:rsidR="005B5074" w:rsidRDefault="0041010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Evaluación Necesaria</w:t>
            </w:r>
          </w:p>
        </w:tc>
      </w:tr>
      <w:tr w:rsidR="005B5074" w:rsidRPr="00410109" w14:paraId="5BE658C1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D5A52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EC61E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MARTINEZ YUMBATO INGRID JOHANA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34DEE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1.121.203.659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185EB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TECNICO AREA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55C5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18"/>
                <w:szCs w:val="18"/>
                <w:lang w:val="es-CO"/>
              </w:rPr>
              <w:t>La CNSC ya efectuó la inscripción</w:t>
            </w:r>
          </w:p>
        </w:tc>
      </w:tr>
      <w:tr w:rsidR="005B5074" w:rsidRPr="00410109" w14:paraId="5103C49A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7DD6C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65500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VARGAS NAVIA FABIAN ANDRES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78F88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16.841.201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2687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TECNICO AREA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4E5E2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pendiente de Proyectar Resolución por parte de ellos</w:t>
            </w:r>
          </w:p>
        </w:tc>
      </w:tr>
      <w:tr w:rsidR="005B5074" w:rsidRPr="00410109" w14:paraId="255D8CF2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A15F3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8C21F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ZAPATA GONZALEZ JORGE EDUARDO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C1DF8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1.088.284.248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6C7C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TECNICO ADMINISTARTIVA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CD67F" w14:textId="77777777" w:rsidR="005B5074" w:rsidRPr="00410109" w:rsidRDefault="00410109" w:rsidP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6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14:paraId="5FE158BE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4EC58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BA9F0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PALOMO JIMENEZ RUPERTO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317FC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16.216.248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D014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AUXILIAR DE SERVICIOS GENERALES GRADO 02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A4538" w14:textId="77777777" w:rsidR="005B5074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Repetido</w:t>
            </w:r>
          </w:p>
          <w:p w14:paraId="1A3E376F" w14:textId="77777777" w:rsidR="005B5074" w:rsidRDefault="005B5074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B5074" w:rsidRPr="00410109" w14:paraId="67930CA3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64C6F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F2F3D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QUINTANA DANIEL FERNANDO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42D19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1.052.403.100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2EE2E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 GRADO 04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802E0" w14:textId="77777777" w:rsidR="005B5074" w:rsidRPr="00410109" w:rsidRDefault="00410109" w:rsidP="00410109">
            <w:pPr>
              <w:jc w:val="center"/>
              <w:rPr>
                <w:lang w:val="es-CO"/>
              </w:rPr>
            </w:pPr>
            <w:r w:rsidRPr="00410109">
              <w:rPr>
                <w:rFonts w:ascii="Arial" w:eastAsia="Arial" w:hAnsi="Arial" w:cs="Arial"/>
                <w:sz w:val="16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4E6B27F4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8AB13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7B3EB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PORRAS AGUDELO LIZBETH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E2B2A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1.113.634.915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E092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6139C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6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08D79B87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8A523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42654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HERNANDEZ MARTINEZ MARIA ALEJANDRA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F2CAB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1.013.644.574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9941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11320" w14:textId="77777777" w:rsidR="005B5074" w:rsidRPr="00410109" w:rsidRDefault="00410109" w:rsidP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6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1C1E4EEA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648E8" w14:textId="77777777" w:rsidR="005B5074" w:rsidRPr="00410109" w:rsidRDefault="00410109">
            <w:pPr>
              <w:jc w:val="right"/>
              <w:rPr>
                <w:color w:val="000000"/>
              </w:rPr>
            </w:pPr>
            <w:r w:rsidRPr="00410109">
              <w:rPr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7D555" w14:textId="77777777" w:rsidR="005B5074" w:rsidRPr="00410109" w:rsidRDefault="00410109">
            <w:pPr>
              <w:rPr>
                <w:rFonts w:ascii="Arial" w:eastAsia="Arial" w:hAnsi="Arial" w:cs="Arial"/>
                <w:color w:val="000000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</w:rPr>
              <w:t>CHARRY BULA SUAD GEALISE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1FEAAE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1.069.462.548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F605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</w:rPr>
              <w:t>TECNICO ADMINISTARTIVA GRADO 01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CEB5E" w14:textId="77777777" w:rsidR="005B5074" w:rsidRPr="00410109" w:rsidRDefault="00410109" w:rsidP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lang w:val="es-CO"/>
              </w:rPr>
              <w:t>Se encuentra surtiendo period</w:t>
            </w:r>
            <w:r>
              <w:rPr>
                <w:rFonts w:ascii="Arial" w:eastAsia="Arial" w:hAnsi="Arial" w:cs="Arial"/>
                <w:lang w:val="es-CO"/>
              </w:rPr>
              <w:t>o</w:t>
            </w:r>
            <w:r w:rsidRPr="00410109">
              <w:rPr>
                <w:rFonts w:ascii="Arial" w:eastAsia="Arial" w:hAnsi="Arial" w:cs="Arial"/>
                <w:lang w:val="es-CO"/>
              </w:rPr>
              <w:t xml:space="preserve"> de prueba </w:t>
            </w:r>
            <w:r>
              <w:rPr>
                <w:rFonts w:ascii="Arial" w:eastAsia="Arial" w:hAnsi="Arial" w:cs="Arial"/>
                <w:lang w:val="es-CO"/>
              </w:rPr>
              <w:t xml:space="preserve"> aun no lo ha superado</w:t>
            </w:r>
          </w:p>
        </w:tc>
      </w:tr>
      <w:tr w:rsidR="005B5074" w:rsidRPr="00410109" w14:paraId="35528ECD" w14:textId="77777777" w:rsidTr="00410109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631B6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DF0A1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DURAN RODRIGUEZ EDUARDO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51E58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7.693.115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BEE1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TECNICO AREA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C9E52" w14:textId="77777777" w:rsidR="005B5074" w:rsidRPr="00410109" w:rsidRDefault="00410109" w:rsidP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6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69F213A0" w14:textId="77777777" w:rsidTr="0082524F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D0E3D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803BE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AVENDAÑO SEBASTIAN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451BC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1.128.387.136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7E9A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5A39A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71390C93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7C250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61ABB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OCHOA JIMENEZ ANDRES FELIPE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C3D17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1.104.709.837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8E4B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AUXILIAR DE SERVICIOS GENERALES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C584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20"/>
                <w:szCs w:val="20"/>
                <w:lang w:val="es-CO"/>
              </w:rPr>
              <w:t>Se encuentra surtiendo periodo de prueba</w:t>
            </w:r>
          </w:p>
        </w:tc>
      </w:tr>
      <w:tr w:rsidR="005B5074" w:rsidRPr="0082524F" w14:paraId="27CE1F4C" w14:textId="77777777" w:rsidTr="0082524F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46960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B5906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HERRERA ALDANA LUIS FELIPE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30A28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7.542.198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9653E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PU CRUE QUINDIO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DC4A8" w14:textId="77777777" w:rsidR="005B5074" w:rsidRPr="0082524F" w:rsidRDefault="0082524F" w:rsidP="0082524F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6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7AD59F0D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37E47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03134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ROMERO CHIQUITO CLAUDIA VERONICA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C4F56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41.947.555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7FF7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TECNICO AREA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0BF6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20"/>
                <w:szCs w:val="20"/>
                <w:lang w:val="es-CO"/>
              </w:rPr>
              <w:t>Se encuentra surtiendo periodo de prueba</w:t>
            </w:r>
          </w:p>
        </w:tc>
      </w:tr>
      <w:tr w:rsidR="005B5074" w:rsidRPr="00410109" w14:paraId="1C6D8529" w14:textId="77777777" w:rsidTr="0082524F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3A8E3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2ED58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ROJAS CLAUDIA YENNY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843ED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41.939.209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B7C9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AUXILIAR DE SERVICIOS GENERALES GRADO 02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67F1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36032BAE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A2BFE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68EA9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LONDOÑO BECERRA ESNERY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BA5A4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41.952.995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E398E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ADMINISTRATIVA GRADO 04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C02D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20"/>
                <w:szCs w:val="20"/>
                <w:lang w:val="es-CO"/>
              </w:rPr>
              <w:t>Es provisional se reincorporó por orden judicial</w:t>
            </w:r>
          </w:p>
        </w:tc>
      </w:tr>
      <w:tr w:rsidR="005B5074" w:rsidRPr="00410109" w14:paraId="1D39500A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F87EE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E95E6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TOBON CARDONA MARIA MERCEDES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94343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41.910.130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64FB7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AUXILIAR ADMINISTRATIVO PREMIOS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C1F2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CO"/>
              </w:rPr>
            </w:pPr>
            <w:r w:rsidRPr="00410109">
              <w:rPr>
                <w:rFonts w:ascii="Arial" w:eastAsia="Arial" w:hAnsi="Arial" w:cs="Arial"/>
                <w:sz w:val="20"/>
                <w:szCs w:val="20"/>
                <w:lang w:val="es-CO"/>
              </w:rPr>
              <w:t>No se encuentra dentro de los funcionarios de planta</w:t>
            </w:r>
          </w:p>
        </w:tc>
      </w:tr>
      <w:tr w:rsidR="005B5074" w:rsidRPr="00410109" w14:paraId="245C4700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0420F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31CA7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CORREA CUELLAR ALEXA JOHANA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F1F63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41.953.600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40863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 GRADO 05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557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20"/>
                <w:szCs w:val="20"/>
                <w:lang w:val="es-CO"/>
              </w:rPr>
              <w:t>Se encuentra surtiendo periodo de prueba</w:t>
            </w:r>
            <w:r w:rsidRPr="00410109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 </w:t>
            </w:r>
          </w:p>
        </w:tc>
      </w:tr>
      <w:tr w:rsidR="005B5074" w:rsidRPr="00410109" w14:paraId="1D45771D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C8DEA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D0559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RUA MELO YARISABEL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32224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41.936.014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1A4C1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TECNICO ADMINISTRATIVO GRADO 03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6C9B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CO"/>
              </w:rPr>
            </w:pPr>
            <w:r w:rsidRPr="00410109">
              <w:rPr>
                <w:rFonts w:ascii="Arial" w:eastAsia="Arial" w:hAnsi="Arial" w:cs="Arial"/>
                <w:sz w:val="20"/>
                <w:szCs w:val="20"/>
                <w:lang w:val="es-CO"/>
              </w:rPr>
              <w:t>Es provisional se reincorporó por orden judicial</w:t>
            </w:r>
          </w:p>
        </w:tc>
      </w:tr>
      <w:tr w:rsidR="005B5074" w:rsidRPr="00410109" w14:paraId="0F014F2F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7504E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07FBB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BOTERO ECHEVERRY GONZALO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0CFAD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89.009.016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CFCE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TECNICO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CEE8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CO"/>
              </w:rPr>
            </w:pPr>
            <w:r w:rsidRPr="00410109">
              <w:rPr>
                <w:rFonts w:ascii="Arial" w:eastAsia="Arial" w:hAnsi="Arial" w:cs="Arial"/>
                <w:sz w:val="20"/>
                <w:szCs w:val="20"/>
                <w:lang w:val="es-CO"/>
              </w:rPr>
              <w:t>Se encuentra surtiendo periodo de prueba</w:t>
            </w:r>
          </w:p>
        </w:tc>
      </w:tr>
      <w:tr w:rsidR="005B5074" w:rsidRPr="0082524F" w14:paraId="52758320" w14:textId="77777777" w:rsidTr="0082524F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77AB1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AB01F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MANQUILLO LASSO DIANA MARCELA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3443F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1.144.126.132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DD418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TECNICO AREA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60D4" w14:textId="77777777" w:rsidR="005B5074" w:rsidRPr="0082524F" w:rsidRDefault="0082524F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6"/>
                <w:szCs w:val="18"/>
                <w:lang w:val="es-CO"/>
              </w:rPr>
              <w:t>Se radicó ante la CNSC la solicitud de inscripción y está en análisis por parte de ellos.</w:t>
            </w:r>
          </w:p>
        </w:tc>
      </w:tr>
      <w:tr w:rsidR="005B5074" w:rsidRPr="00410109" w14:paraId="6BD96DB5" w14:textId="77777777" w:rsidTr="0082524F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41DD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F6997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FIGUEROA BELTRAN VLADIMIR ARTURO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2A970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71.718.020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FBFE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lang w:val="es-CO"/>
              </w:rPr>
            </w:pPr>
            <w:r w:rsidRPr="00410109"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  <w:t>TECNICO AREA DE LA SALUD GRADO 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1EBA1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Se radicó ante la CNSC la solicitud de inscripción está en reparto por parte de ellos</w:t>
            </w:r>
          </w:p>
        </w:tc>
      </w:tr>
      <w:tr w:rsidR="005B5074" w:rsidRPr="00410109" w14:paraId="44943F1B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2B104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DAE75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CAICEDO GALLEGO CARLOS ARTURO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AADB3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89.001.804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74C8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PROFESIONAL UNIVERSITARIO GRADO 03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04CF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es-CO"/>
              </w:rPr>
            </w:pPr>
            <w:r w:rsidRPr="00410109">
              <w:rPr>
                <w:rFonts w:ascii="Arial" w:eastAsia="Arial" w:hAnsi="Arial" w:cs="Arial"/>
                <w:sz w:val="14"/>
                <w:szCs w:val="14"/>
                <w:lang w:val="es-CO"/>
              </w:rPr>
              <w:t>Se radicó ante la CNSC la solicitud de inscripción está pendiente de Proyectar Resolución por parte de ellos</w:t>
            </w:r>
          </w:p>
        </w:tc>
      </w:tr>
      <w:tr w:rsidR="005B5074" w14:paraId="1A699B24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5DAB6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41ACF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AGUDELO MUÑOZ HECTOR HUGO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554DD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19.313.924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557B6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AUXILIAR ADMINISTRATIVO GRADO 04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A827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Funcionario de carrera Administrativa</w:t>
            </w:r>
          </w:p>
        </w:tc>
      </w:tr>
      <w:tr w:rsidR="005B5074" w:rsidRPr="00410109" w14:paraId="4CEC92CE" w14:textId="77777777">
        <w:trPr>
          <w:trHeight w:val="5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165AE" w14:textId="77777777" w:rsidR="005B5074" w:rsidRDefault="0041010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6A77D" w14:textId="77777777" w:rsidR="005B5074" w:rsidRDefault="00410109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CUELLAR ROZO PAULA ANDREA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45A1A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24.605.115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15C4F" w14:textId="77777777" w:rsidR="005B5074" w:rsidRDefault="00410109">
            <w:pP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PU ACCESO GRADO 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F367" w14:textId="77777777" w:rsidR="005B5074" w:rsidRPr="00410109" w:rsidRDefault="00410109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CO"/>
              </w:rPr>
            </w:pPr>
            <w:r w:rsidRPr="00410109">
              <w:rPr>
                <w:rFonts w:ascii="Arial" w:eastAsia="Arial" w:hAnsi="Arial" w:cs="Arial"/>
                <w:sz w:val="18"/>
                <w:szCs w:val="18"/>
                <w:lang w:val="es-CO"/>
              </w:rPr>
              <w:t>La CNSC ya efectuó la inscripción</w:t>
            </w:r>
          </w:p>
        </w:tc>
      </w:tr>
    </w:tbl>
    <w:p w14:paraId="2AC8CCB8" w14:textId="77777777" w:rsidR="005B5074" w:rsidRPr="00410109" w:rsidRDefault="005B5074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</w:p>
    <w:p w14:paraId="74626730" w14:textId="77777777" w:rsidR="005B5074" w:rsidRPr="00410109" w:rsidRDefault="005B5074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</w:p>
    <w:p w14:paraId="7E1D8D0D" w14:textId="77777777" w:rsidR="005B5074" w:rsidRPr="00410109" w:rsidRDefault="005B5074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</w:p>
    <w:p w14:paraId="4EB92C39" w14:textId="77777777" w:rsidR="005B5074" w:rsidRPr="00410109" w:rsidRDefault="005B5074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</w:p>
    <w:p w14:paraId="30E27454" w14:textId="77777777" w:rsidR="005B5074" w:rsidRPr="00410109" w:rsidRDefault="00410109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  <w:r w:rsidRPr="00410109">
        <w:rPr>
          <w:rFonts w:ascii="Arial" w:eastAsia="Arial" w:hAnsi="Arial" w:cs="Arial"/>
          <w:color w:val="000000"/>
          <w:sz w:val="18"/>
          <w:szCs w:val="18"/>
          <w:lang w:val="es-CO"/>
        </w:rPr>
        <w:lastRenderedPageBreak/>
        <w:t xml:space="preserve">Con lo anteriormente expuesto, damos respuesta  de fondo </w:t>
      </w:r>
    </w:p>
    <w:p w14:paraId="7A958A63" w14:textId="77777777" w:rsidR="005B5074" w:rsidRPr="00410109" w:rsidRDefault="005B5074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</w:p>
    <w:p w14:paraId="55EAE9EE" w14:textId="77777777" w:rsidR="005B5074" w:rsidRPr="00410109" w:rsidRDefault="00410109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  <w:r w:rsidRPr="00410109">
        <w:rPr>
          <w:rFonts w:ascii="Arial" w:eastAsia="Arial" w:hAnsi="Arial" w:cs="Arial"/>
          <w:color w:val="000000"/>
          <w:sz w:val="18"/>
          <w:szCs w:val="18"/>
          <w:lang w:val="es-CO"/>
        </w:rPr>
        <w:t xml:space="preserve">Atentamente, </w:t>
      </w:r>
    </w:p>
    <w:p w14:paraId="301D33F1" w14:textId="77777777" w:rsidR="005B5074" w:rsidRPr="00410109" w:rsidRDefault="00410109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  <w:r>
        <w:rPr>
          <w:noProof/>
          <w:lang w:val="es-CO"/>
        </w:rPr>
        <w:drawing>
          <wp:anchor distT="0" distB="0" distL="114300" distR="114300" simplePos="0" relativeHeight="251658240" behindDoc="0" locked="0" layoutInCell="1" hidden="0" allowOverlap="1" wp14:anchorId="719E5D5A" wp14:editId="63703B68">
            <wp:simplePos x="0" y="0"/>
            <wp:positionH relativeFrom="column">
              <wp:posOffset>1</wp:posOffset>
            </wp:positionH>
            <wp:positionV relativeFrom="paragraph">
              <wp:posOffset>10231</wp:posOffset>
            </wp:positionV>
            <wp:extent cx="1095375" cy="713105"/>
            <wp:effectExtent l="0" t="0" r="0" b="0"/>
            <wp:wrapNone/>
            <wp:docPr id="4835084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r="3598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E6E47" w14:textId="77777777" w:rsidR="005B5074" w:rsidRPr="00410109" w:rsidRDefault="005B5074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</w:p>
    <w:p w14:paraId="20B98FCF" w14:textId="77777777" w:rsidR="005B5074" w:rsidRPr="00410109" w:rsidRDefault="005B5074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</w:p>
    <w:p w14:paraId="09CEAEFA" w14:textId="77777777" w:rsidR="005B5074" w:rsidRPr="00410109" w:rsidRDefault="005B5074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</w:p>
    <w:p w14:paraId="591B57D4" w14:textId="77777777" w:rsidR="005B5074" w:rsidRPr="00410109" w:rsidRDefault="005B5074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</w:p>
    <w:p w14:paraId="090543E6" w14:textId="77777777" w:rsidR="005B5074" w:rsidRPr="00410109" w:rsidRDefault="00410109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  <w:r w:rsidRPr="00410109">
        <w:rPr>
          <w:rFonts w:ascii="Arial" w:eastAsia="Arial" w:hAnsi="Arial" w:cs="Arial"/>
          <w:color w:val="000000"/>
          <w:sz w:val="18"/>
          <w:szCs w:val="18"/>
          <w:lang w:val="es-CO"/>
        </w:rPr>
        <w:t>LEIDY DIANA GARCIA GUERRERO</w:t>
      </w:r>
    </w:p>
    <w:p w14:paraId="2A0A86E7" w14:textId="77777777" w:rsidR="005B5074" w:rsidRPr="00410109" w:rsidRDefault="00410109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  <w:r w:rsidRPr="00410109">
        <w:rPr>
          <w:rFonts w:ascii="Arial" w:eastAsia="Arial" w:hAnsi="Arial" w:cs="Arial"/>
          <w:color w:val="000000"/>
          <w:sz w:val="18"/>
          <w:szCs w:val="18"/>
          <w:lang w:val="es-CO"/>
        </w:rPr>
        <w:t>Directora Administrativa de Talento Humano</w:t>
      </w:r>
    </w:p>
    <w:p w14:paraId="70E6162B" w14:textId="77777777" w:rsidR="005B5074" w:rsidRPr="00410109" w:rsidRDefault="00410109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  <w:r w:rsidRPr="00410109">
        <w:rPr>
          <w:rFonts w:ascii="Arial" w:eastAsia="Arial" w:hAnsi="Arial" w:cs="Arial"/>
          <w:color w:val="000000"/>
          <w:sz w:val="18"/>
          <w:szCs w:val="18"/>
          <w:lang w:val="es-CO"/>
        </w:rPr>
        <w:t>Secretaría Administrativa</w:t>
      </w:r>
    </w:p>
    <w:p w14:paraId="45ED700C" w14:textId="77777777" w:rsidR="005B5074" w:rsidRPr="00410109" w:rsidRDefault="005B5074">
      <w:pPr>
        <w:spacing w:after="0"/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</w:p>
    <w:p w14:paraId="40F062F0" w14:textId="77777777" w:rsidR="005B5074" w:rsidRPr="00410109" w:rsidRDefault="00410109">
      <w:pPr>
        <w:spacing w:after="0"/>
        <w:jc w:val="both"/>
        <w:rPr>
          <w:rFonts w:ascii="Arial" w:eastAsia="Arial" w:hAnsi="Arial" w:cs="Arial"/>
          <w:color w:val="000000"/>
          <w:sz w:val="14"/>
          <w:szCs w:val="14"/>
          <w:lang w:val="es-CO"/>
        </w:rPr>
      </w:pPr>
      <w:r w:rsidRPr="00410109">
        <w:rPr>
          <w:rFonts w:ascii="Arial" w:eastAsia="Arial" w:hAnsi="Arial" w:cs="Arial"/>
          <w:color w:val="000000"/>
          <w:sz w:val="14"/>
          <w:szCs w:val="14"/>
          <w:lang w:val="es-CO"/>
        </w:rPr>
        <w:t xml:space="preserve">Elaboró: Diana María Céspedes Quiroz </w:t>
      </w:r>
      <w:r w:rsidRPr="00410109">
        <w:rPr>
          <w:rFonts w:ascii="Arial" w:eastAsia="Arial" w:hAnsi="Arial" w:cs="Arial"/>
          <w:color w:val="000000"/>
          <w:sz w:val="14"/>
          <w:szCs w:val="14"/>
          <w:lang w:val="es-CO"/>
        </w:rPr>
        <w:tab/>
        <w:t xml:space="preserve">Abogada Contratista D.A.T.H. </w:t>
      </w:r>
    </w:p>
    <w:p w14:paraId="61105E36" w14:textId="77777777" w:rsidR="005B5074" w:rsidRPr="00410109" w:rsidRDefault="005B5074">
      <w:pPr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</w:p>
    <w:p w14:paraId="4BFB3354" w14:textId="77777777" w:rsidR="005B5074" w:rsidRPr="00410109" w:rsidRDefault="005B5074">
      <w:pPr>
        <w:jc w:val="both"/>
        <w:rPr>
          <w:rFonts w:ascii="Arial" w:eastAsia="Arial" w:hAnsi="Arial" w:cs="Arial"/>
          <w:color w:val="000000"/>
          <w:sz w:val="18"/>
          <w:szCs w:val="18"/>
          <w:lang w:val="es-CO"/>
        </w:rPr>
      </w:pPr>
    </w:p>
    <w:p w14:paraId="7EED0510" w14:textId="77777777" w:rsidR="005B5074" w:rsidRPr="00410109" w:rsidRDefault="005B5074">
      <w:pPr>
        <w:rPr>
          <w:lang w:val="es-CO"/>
        </w:rPr>
      </w:pPr>
    </w:p>
    <w:p w14:paraId="65E83810" w14:textId="77777777" w:rsidR="005B5074" w:rsidRPr="00410109" w:rsidRDefault="005B5074">
      <w:pPr>
        <w:rPr>
          <w:lang w:val="es-CO"/>
        </w:rPr>
      </w:pPr>
    </w:p>
    <w:p w14:paraId="18BBA464" w14:textId="77777777" w:rsidR="005B5074" w:rsidRPr="00410109" w:rsidRDefault="005B5074">
      <w:pPr>
        <w:rPr>
          <w:lang w:val="es-CO"/>
        </w:rPr>
      </w:pPr>
    </w:p>
    <w:sectPr w:rsidR="005B5074" w:rsidRPr="00410109">
      <w:headerReference w:type="default" r:id="rId8"/>
      <w:pgSz w:w="12240" w:h="15840"/>
      <w:pgMar w:top="1417" w:right="1701" w:bottom="1417" w:left="1701" w:header="1134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FFFE" w14:textId="77777777" w:rsidR="00410109" w:rsidRDefault="00410109">
      <w:pPr>
        <w:spacing w:after="0" w:line="240" w:lineRule="auto"/>
      </w:pPr>
      <w:r>
        <w:separator/>
      </w:r>
    </w:p>
  </w:endnote>
  <w:endnote w:type="continuationSeparator" w:id="0">
    <w:p w14:paraId="1049C7BD" w14:textId="77777777" w:rsidR="00410109" w:rsidRDefault="0041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33A4" w14:textId="77777777" w:rsidR="00410109" w:rsidRDefault="00410109">
      <w:pPr>
        <w:spacing w:after="0" w:line="240" w:lineRule="auto"/>
      </w:pPr>
      <w:r>
        <w:separator/>
      </w:r>
    </w:p>
  </w:footnote>
  <w:footnote w:type="continuationSeparator" w:id="0">
    <w:p w14:paraId="1E337204" w14:textId="77777777" w:rsidR="00410109" w:rsidRDefault="0041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AE12" w14:textId="77777777" w:rsidR="00410109" w:rsidRDefault="004101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t xml:space="preserve"> </w:t>
    </w:r>
    <w:r>
      <w:rPr>
        <w:noProof/>
        <w:lang w:val="es-CO"/>
      </w:rPr>
      <w:drawing>
        <wp:anchor distT="0" distB="0" distL="0" distR="0" simplePos="0" relativeHeight="251658240" behindDoc="1" locked="0" layoutInCell="1" hidden="0" allowOverlap="1" wp14:anchorId="254B5FAE" wp14:editId="57A2681B">
          <wp:simplePos x="0" y="0"/>
          <wp:positionH relativeFrom="column">
            <wp:posOffset>-1080134</wp:posOffset>
          </wp:positionH>
          <wp:positionV relativeFrom="paragraph">
            <wp:posOffset>-720089</wp:posOffset>
          </wp:positionV>
          <wp:extent cx="7764503" cy="10047820"/>
          <wp:effectExtent l="0" t="0" r="0" b="0"/>
          <wp:wrapNone/>
          <wp:docPr id="4835084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4503" cy="1004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O"/>
      </w:rPr>
      <w:drawing>
        <wp:anchor distT="0" distB="0" distL="0" distR="0" simplePos="0" relativeHeight="251659264" behindDoc="1" locked="0" layoutInCell="1" hidden="0" allowOverlap="1" wp14:anchorId="0C80C21B" wp14:editId="42A347AC">
          <wp:simplePos x="0" y="0"/>
          <wp:positionH relativeFrom="column">
            <wp:posOffset>-1080134</wp:posOffset>
          </wp:positionH>
          <wp:positionV relativeFrom="paragraph">
            <wp:posOffset>-720089</wp:posOffset>
          </wp:positionV>
          <wp:extent cx="7764338" cy="10047605"/>
          <wp:effectExtent l="0" t="0" r="0" b="0"/>
          <wp:wrapNone/>
          <wp:docPr id="4835084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4338" cy="10047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1CBC89" w14:textId="77777777" w:rsidR="00410109" w:rsidRDefault="004101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74"/>
    <w:rsid w:val="003E6807"/>
    <w:rsid w:val="00410109"/>
    <w:rsid w:val="005B5074"/>
    <w:rsid w:val="0082524F"/>
    <w:rsid w:val="00BB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DD734"/>
  <w15:docId w15:val="{3E45668A-2CCD-45A6-8E85-24AF9C13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A0E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B1A0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B1A0E"/>
  </w:style>
  <w:style w:type="table" w:styleId="Tablaconcuadrcula4-nfasis5">
    <w:name w:val="Grid Table 4 Accent 5"/>
    <w:basedOn w:val="Tablanormal"/>
    <w:uiPriority w:val="49"/>
    <w:rsid w:val="00FB1A0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cFaVbKJyzgD0SFG4VSHKMk8dZQ==">CgMxLjAyCGguZ2pkZ3hzOAByITF5d01zN1J4NGFad0F2Um00Qk92REl5d29KSjJDQmtGdw==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2526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ŁUIŞ ĆĄŠŢŘØ</cp:lastModifiedBy>
  <cp:revision>2</cp:revision>
  <dcterms:created xsi:type="dcterms:W3CDTF">2025-01-27T00:06:00Z</dcterms:created>
  <dcterms:modified xsi:type="dcterms:W3CDTF">2025-01-27T00:06:00Z</dcterms:modified>
</cp:coreProperties>
</file>